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626D" w14:textId="77777777" w:rsidR="00784A71" w:rsidRPr="00CB3AB0" w:rsidRDefault="00784A71" w:rsidP="00784A71">
      <w:pPr>
        <w:ind w:left="-720" w:hanging="180"/>
        <w:rPr>
          <w:rFonts w:ascii="Times New Roman" w:hAnsi="Times New Roman" w:cs="Times New Roman"/>
          <w:b/>
          <w:sz w:val="24"/>
          <w:szCs w:val="24"/>
        </w:rPr>
      </w:pPr>
    </w:p>
    <w:p w14:paraId="11D0FE1D" w14:textId="77777777" w:rsidR="00784A71" w:rsidRPr="00CB3AB0" w:rsidRDefault="00784A71" w:rsidP="00784A71">
      <w:pPr>
        <w:ind w:left="-720" w:hanging="180"/>
        <w:rPr>
          <w:rFonts w:ascii="Times New Roman" w:hAnsi="Times New Roman" w:cs="Times New Roman"/>
          <w:b/>
          <w:sz w:val="24"/>
          <w:szCs w:val="24"/>
        </w:rPr>
      </w:pPr>
      <w:r w:rsidRPr="00CB3AB0">
        <w:rPr>
          <w:rFonts w:ascii="Times New Roman" w:hAnsi="Times New Roman" w:cs="Times New Roman"/>
          <w:b/>
          <w:sz w:val="24"/>
          <w:szCs w:val="24"/>
        </w:rPr>
        <w:t>SỞ GIÁO DỤC VÀ ĐÀO TẠO ĐĂK LĂK   CỘNG HÒA XÃ HỘI CHỦ NGHĨA VIỆT NAM</w:t>
      </w:r>
    </w:p>
    <w:p w14:paraId="19B16499" w14:textId="77777777" w:rsidR="00784A71" w:rsidRPr="00CB3AB0" w:rsidRDefault="00784A71" w:rsidP="00784A71">
      <w:pPr>
        <w:ind w:left="-720" w:hanging="180"/>
        <w:rPr>
          <w:rFonts w:ascii="Times New Roman" w:hAnsi="Times New Roman" w:cs="Times New Roman"/>
          <w:b/>
          <w:sz w:val="24"/>
          <w:szCs w:val="24"/>
        </w:rPr>
      </w:pPr>
      <w:r w:rsidRPr="00CB3AB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0BAD7" wp14:editId="6ABCC50F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075F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"/>
            </w:pict>
          </mc:Fallback>
        </mc:AlternateContent>
      </w:r>
      <w:r w:rsidRPr="00CB3AB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D36C" wp14:editId="5A1BC38E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F25E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"/>
            </w:pict>
          </mc:Fallback>
        </mc:AlternateContent>
      </w:r>
      <w:r w:rsidRPr="00CB3AB0">
        <w:rPr>
          <w:rFonts w:ascii="Times New Roman" w:hAnsi="Times New Roman" w:cs="Times New Roman"/>
          <w:b/>
          <w:sz w:val="24"/>
          <w:szCs w:val="24"/>
        </w:rPr>
        <w:t xml:space="preserve">    TRƯỜNG THPT VIỆT ĐỨC</w:t>
      </w:r>
      <w:r w:rsidRPr="00CB3AB0">
        <w:rPr>
          <w:rFonts w:ascii="Times New Roman" w:hAnsi="Times New Roman" w:cs="Times New Roman"/>
          <w:b/>
          <w:sz w:val="24"/>
          <w:szCs w:val="24"/>
        </w:rPr>
        <w:tab/>
      </w:r>
      <w:r w:rsidRPr="00CB3AB0">
        <w:rPr>
          <w:rFonts w:ascii="Times New Roman" w:hAnsi="Times New Roman" w:cs="Times New Roman"/>
          <w:b/>
          <w:sz w:val="24"/>
          <w:szCs w:val="24"/>
        </w:rPr>
        <w:tab/>
        <w:t xml:space="preserve">    Độc lập – Tự do – Hạnh phúc</w:t>
      </w:r>
    </w:p>
    <w:p w14:paraId="456CEEB0" w14:textId="0B3EA3BE" w:rsidR="00784A71" w:rsidRPr="00CB3AB0" w:rsidRDefault="00784A71" w:rsidP="00784A71">
      <w:pPr>
        <w:rPr>
          <w:rFonts w:ascii="Times New Roman" w:hAnsi="Times New Roman" w:cs="Times New Roman"/>
          <w:i/>
          <w:sz w:val="24"/>
          <w:szCs w:val="24"/>
        </w:rPr>
      </w:pPr>
      <w:r w:rsidRPr="00CB3AB0">
        <w:rPr>
          <w:rFonts w:ascii="Times New Roman" w:hAnsi="Times New Roman" w:cs="Times New Roman"/>
          <w:sz w:val="24"/>
          <w:szCs w:val="24"/>
          <w:lang w:val="vi-VN"/>
        </w:rPr>
        <w:t>Số:</w:t>
      </w:r>
      <w:r w:rsidRPr="00CB3AB0">
        <w:rPr>
          <w:rFonts w:ascii="Times New Roman" w:hAnsi="Times New Roman" w:cs="Times New Roman"/>
          <w:sz w:val="24"/>
          <w:szCs w:val="24"/>
        </w:rPr>
        <w:t>16</w:t>
      </w:r>
      <w:r w:rsidRPr="00CB3AB0">
        <w:rPr>
          <w:rFonts w:ascii="Times New Roman" w:hAnsi="Times New Roman" w:cs="Times New Roman"/>
          <w:sz w:val="24"/>
          <w:szCs w:val="24"/>
          <w:lang w:val="vi-VN"/>
        </w:rPr>
        <w:t>/ VĐ-LĐ</w:t>
      </w:r>
      <w:r w:rsidRPr="00CB3AB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B3AB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B3AB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B3AB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B3AB0">
        <w:rPr>
          <w:rFonts w:ascii="Times New Roman" w:hAnsi="Times New Roman" w:cs="Times New Roman"/>
          <w:i/>
          <w:sz w:val="24"/>
          <w:szCs w:val="24"/>
          <w:lang w:val="vi-VN"/>
        </w:rPr>
        <w:t xml:space="preserve">Cư Kuin, ngày </w:t>
      </w:r>
      <w:r w:rsidRPr="00CB3AB0">
        <w:rPr>
          <w:rFonts w:ascii="Times New Roman" w:hAnsi="Times New Roman" w:cs="Times New Roman"/>
          <w:i/>
          <w:sz w:val="24"/>
          <w:szCs w:val="24"/>
        </w:rPr>
        <w:t>14</w:t>
      </w:r>
      <w:r w:rsidRPr="00CB3AB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tháng </w:t>
      </w:r>
      <w:r w:rsidRPr="00CB3AB0">
        <w:rPr>
          <w:rFonts w:ascii="Times New Roman" w:hAnsi="Times New Roman" w:cs="Times New Roman"/>
          <w:i/>
          <w:sz w:val="24"/>
          <w:szCs w:val="24"/>
        </w:rPr>
        <w:t xml:space="preserve">04 </w:t>
      </w:r>
      <w:r w:rsidRPr="00CB3AB0">
        <w:rPr>
          <w:rFonts w:ascii="Times New Roman" w:hAnsi="Times New Roman" w:cs="Times New Roman"/>
          <w:i/>
          <w:sz w:val="24"/>
          <w:szCs w:val="24"/>
          <w:lang w:val="vi-VN"/>
        </w:rPr>
        <w:t>năm 202</w:t>
      </w:r>
      <w:r w:rsidRPr="00CB3AB0">
        <w:rPr>
          <w:rFonts w:ascii="Times New Roman" w:hAnsi="Times New Roman" w:cs="Times New Roman"/>
          <w:i/>
          <w:sz w:val="24"/>
          <w:szCs w:val="24"/>
        </w:rPr>
        <w:t>3</w:t>
      </w:r>
    </w:p>
    <w:p w14:paraId="7F0DBD1C" w14:textId="440843D9" w:rsidR="00784A71" w:rsidRPr="00CB3AB0" w:rsidRDefault="00784A71" w:rsidP="00784A71">
      <w:pPr>
        <w:ind w:left="-72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AB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F8F2" wp14:editId="43405E5D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5D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"/>
            </w:pict>
          </mc:Fallback>
        </mc:AlternateContent>
      </w:r>
      <w:r w:rsidRPr="00CB3AB0">
        <w:rPr>
          <w:rFonts w:ascii="Times New Roman" w:hAnsi="Times New Roman" w:cs="Times New Roman"/>
          <w:b/>
          <w:sz w:val="24"/>
          <w:szCs w:val="24"/>
        </w:rPr>
        <w:t xml:space="preserve"> LỊCH</w:t>
      </w:r>
      <w:r w:rsidRPr="00CB3A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 VỆ SINH, LAO ĐỘNG</w:t>
      </w:r>
      <w:r w:rsidRPr="00CB3AB0">
        <w:rPr>
          <w:rFonts w:ascii="Times New Roman" w:hAnsi="Times New Roman" w:cs="Times New Roman"/>
          <w:b/>
          <w:sz w:val="24"/>
          <w:szCs w:val="24"/>
        </w:rPr>
        <w:t xml:space="preserve"> KHỐI 10 ĐỊNH KỲ THÁNG 04</w:t>
      </w:r>
    </w:p>
    <w:p w14:paraId="4D1CDFF2" w14:textId="1A3A3B27" w:rsidR="00784A71" w:rsidRPr="00CB3AB0" w:rsidRDefault="00784A71" w:rsidP="00784A71">
      <w:pPr>
        <w:spacing w:line="360" w:lineRule="auto"/>
        <w:ind w:left="-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AB0">
        <w:rPr>
          <w:rFonts w:ascii="Times New Roman" w:hAnsi="Times New Roman" w:cs="Times New Roman"/>
          <w:b/>
          <w:sz w:val="28"/>
          <w:szCs w:val="28"/>
        </w:rPr>
        <w:t>Thời gian: 7h30 phút</w:t>
      </w:r>
      <w:r w:rsidRPr="00CB3AB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CB3AB0">
        <w:rPr>
          <w:rFonts w:ascii="Times New Roman" w:hAnsi="Times New Roman" w:cs="Times New Roman"/>
          <w:b/>
          <w:sz w:val="28"/>
          <w:szCs w:val="28"/>
        </w:rPr>
        <w:t>sáng thứ 3 hoặc sáng thứ 4</w:t>
      </w:r>
      <w:r w:rsidRPr="00CB3AB0">
        <w:rPr>
          <w:rFonts w:ascii="Times New Roman" w:hAnsi="Times New Roman" w:cs="Times New Roman"/>
          <w:b/>
          <w:sz w:val="28"/>
          <w:szCs w:val="28"/>
          <w:lang w:val="vi-VN"/>
        </w:rPr>
        <w:t xml:space="preserve">, ngày </w:t>
      </w:r>
      <w:r w:rsidR="00CB3AB0" w:rsidRPr="00CB3AB0">
        <w:rPr>
          <w:rFonts w:ascii="Times New Roman" w:hAnsi="Times New Roman" w:cs="Times New Roman"/>
          <w:b/>
          <w:sz w:val="28"/>
          <w:szCs w:val="28"/>
        </w:rPr>
        <w:t>18</w:t>
      </w:r>
      <w:r w:rsidRPr="00CB3AB0">
        <w:rPr>
          <w:rFonts w:ascii="Times New Roman" w:hAnsi="Times New Roman" w:cs="Times New Roman"/>
          <w:b/>
          <w:sz w:val="28"/>
          <w:szCs w:val="28"/>
        </w:rPr>
        <w:t xml:space="preserve"> hoặc ngày </w:t>
      </w:r>
      <w:r w:rsidR="00CB3AB0" w:rsidRPr="00CB3AB0">
        <w:rPr>
          <w:rFonts w:ascii="Times New Roman" w:hAnsi="Times New Roman" w:cs="Times New Roman"/>
          <w:b/>
          <w:sz w:val="28"/>
          <w:szCs w:val="28"/>
        </w:rPr>
        <w:t>19</w:t>
      </w:r>
      <w:r w:rsidRPr="00CB3AB0">
        <w:rPr>
          <w:rFonts w:ascii="Times New Roman" w:hAnsi="Times New Roman" w:cs="Times New Roman"/>
          <w:b/>
          <w:sz w:val="28"/>
          <w:szCs w:val="28"/>
          <w:lang w:val="vi-VN"/>
        </w:rPr>
        <w:t>/</w:t>
      </w:r>
      <w:r w:rsidR="00CB3AB0" w:rsidRPr="00CB3AB0">
        <w:rPr>
          <w:rFonts w:ascii="Times New Roman" w:hAnsi="Times New Roman" w:cs="Times New Roman"/>
          <w:b/>
          <w:sz w:val="28"/>
          <w:szCs w:val="28"/>
        </w:rPr>
        <w:t>4</w:t>
      </w:r>
      <w:r w:rsidRPr="00CB3AB0">
        <w:rPr>
          <w:rFonts w:ascii="Times New Roman" w:hAnsi="Times New Roman" w:cs="Times New Roman"/>
          <w:b/>
          <w:sz w:val="28"/>
          <w:szCs w:val="28"/>
          <w:lang w:val="vi-VN"/>
        </w:rPr>
        <w:t>/</w:t>
      </w:r>
      <w:r w:rsidRPr="00CB3AB0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TableGrid"/>
        <w:tblpPr w:leftFromText="180" w:rightFromText="180" w:vertAnchor="text" w:horzAnchor="margin" w:tblpX="-861" w:tblpY="95"/>
        <w:tblW w:w="10627" w:type="dxa"/>
        <w:tblLook w:val="01E0" w:firstRow="1" w:lastRow="1" w:firstColumn="1" w:lastColumn="1" w:noHBand="0" w:noVBand="0"/>
      </w:tblPr>
      <w:tblGrid>
        <w:gridCol w:w="1696"/>
        <w:gridCol w:w="3544"/>
        <w:gridCol w:w="2348"/>
        <w:gridCol w:w="1788"/>
        <w:gridCol w:w="1251"/>
      </w:tblGrid>
      <w:tr w:rsidR="00784A71" w:rsidRPr="00CB3AB0" w14:paraId="76299635" w14:textId="77777777" w:rsidTr="00CB3AB0">
        <w:trPr>
          <w:trHeight w:val="8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1BA8" w14:textId="77777777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LỚP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695" w14:textId="77777777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Phân công khu vực lao động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A0D7" w14:textId="77777777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Công việc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995" w14:textId="77777777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Hướng dẫn lao động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540" w14:textId="77777777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784A71" w:rsidRPr="00CB3AB0" w14:paraId="73F456DE" w14:textId="77777777" w:rsidTr="00CB3AB0">
        <w:trPr>
          <w:trHeight w:val="20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466EA" w14:textId="505D48FA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CB3AB0">
              <w:rPr>
                <w:rFonts w:ascii="Times New Roman" w:hAnsi="Times New Roman"/>
                <w:sz w:val="24"/>
                <w:szCs w:val="24"/>
              </w:rPr>
              <w:t>0A</w:t>
            </w:r>
            <w:r w:rsidR="00CB3AB0" w:rsidRPr="00CB3AB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09CFBFE" w14:textId="77777777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517C2912" w14:textId="77777777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083AA" w14:textId="77777777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- Khu vực dọc trong, ngoài nhà xe giáo viên, học sinh; các bồn cây sau dãy Hiệu bộ</w:t>
            </w:r>
          </w:p>
          <w:p w14:paraId="7D07C85A" w14:textId="77777777" w:rsidR="00784A71" w:rsidRPr="00CB3AB0" w:rsidRDefault="00784A71" w:rsidP="004B7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- Khu vực quanh thùng rác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E1C5B" w14:textId="77777777" w:rsidR="00784A71" w:rsidRPr="00CB3AB0" w:rsidRDefault="00784A71" w:rsidP="004B7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Quét dọn, vệ sinh, hốt, đổ rác đúng vị trí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2AC0C" w14:textId="77777777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B3AB0">
              <w:rPr>
                <w:rFonts w:ascii="Times New Roman" w:hAnsi="Times New Roman"/>
                <w:sz w:val="24"/>
                <w:szCs w:val="24"/>
                <w:lang w:val="vi-VN"/>
              </w:rPr>
              <w:t>GVCN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F0BCC" w14:textId="77777777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784A71" w:rsidRPr="00CB3AB0" w14:paraId="064AC2D9" w14:textId="77777777" w:rsidTr="00CB3AB0">
        <w:trPr>
          <w:trHeight w:val="1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5779C" w14:textId="1EBAB997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10A</w:t>
            </w:r>
            <w:r w:rsidR="00CB3AB0" w:rsidRPr="00CB3AB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6FBA8A57" w14:textId="77777777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A1062" w14:textId="42D41D34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Khu vực vòng quanh nhà Đa năng, sân Thể dục,</w:t>
            </w:r>
            <w:r w:rsidR="00CB3AB0">
              <w:rPr>
                <w:rFonts w:ascii="Times New Roman" w:hAnsi="Times New Roman"/>
                <w:sz w:val="24"/>
                <w:szCs w:val="24"/>
              </w:rPr>
              <w:t xml:space="preserve"> dọc sau dãy 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36548" w14:textId="77777777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Quét, hốt rác đổ đúng vị trí và đốt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414A" w14:textId="77777777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28E52" w14:textId="77777777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A71" w:rsidRPr="00CB3AB0" w14:paraId="148D8A71" w14:textId="77777777" w:rsidTr="00CB3AB0">
        <w:trPr>
          <w:trHeight w:val="22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D5C26" w14:textId="77777777" w:rsidR="00CB3AB0" w:rsidRPr="00CB3AB0" w:rsidRDefault="00CB3AB0" w:rsidP="004B78F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060D7D" w14:textId="77777777" w:rsidR="00CB3AB0" w:rsidRPr="00CB3AB0" w:rsidRDefault="00CB3AB0" w:rsidP="004B78F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21B740" w14:textId="03D4CE96" w:rsidR="00784A71" w:rsidRPr="00CB3AB0" w:rsidRDefault="00784A71" w:rsidP="004B78FF">
            <w:pPr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10A</w:t>
            </w:r>
            <w:r w:rsidR="00CB3AB0" w:rsidRPr="00CB3A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009D7" w14:textId="77777777" w:rsidR="00784A71" w:rsidRPr="00CB3AB0" w:rsidRDefault="00784A71" w:rsidP="004B7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Hành lang, cầu thang dãy A, dãy B, dãy thực hành thí nghiệm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2CAF" w14:textId="77777777" w:rsidR="00784A71" w:rsidRPr="00CB3AB0" w:rsidRDefault="00784A71" w:rsidP="004B7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D1C87" w14:textId="77777777" w:rsidR="00784A71" w:rsidRPr="00CB3AB0" w:rsidRDefault="00784A71" w:rsidP="004B7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 xml:space="preserve">- Quét lau hành lang, cầu thang </w:t>
            </w:r>
          </w:p>
          <w:p w14:paraId="666C30B2" w14:textId="77777777" w:rsidR="00784A71" w:rsidRPr="00CB3AB0" w:rsidRDefault="00784A71" w:rsidP="004B7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(3 dãy)</w:t>
            </w:r>
          </w:p>
          <w:p w14:paraId="5F950BB5" w14:textId="77777777" w:rsidR="00784A71" w:rsidRPr="00CB3AB0" w:rsidRDefault="00784A71" w:rsidP="004B7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EFFEF" w14:textId="77777777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D6438" w14:textId="77777777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A7D80" w14:textId="77777777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A71" w:rsidRPr="00CB3AB0" w14:paraId="7CFD834B" w14:textId="77777777" w:rsidTr="00CB3AB0">
        <w:trPr>
          <w:trHeight w:val="8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4DD1B" w14:textId="40823903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CB3AB0">
              <w:rPr>
                <w:rFonts w:ascii="Times New Roman" w:hAnsi="Times New Roman"/>
                <w:sz w:val="24"/>
                <w:szCs w:val="24"/>
              </w:rPr>
              <w:t>0A</w:t>
            </w:r>
            <w:r w:rsidR="00CB3AB0" w:rsidRPr="00CB3A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FE1D3" w14:textId="0880B96F" w:rsidR="00CB3AB0" w:rsidRPr="00CB3AB0" w:rsidRDefault="00CB3AB0" w:rsidP="00CB3A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A71" w:rsidRPr="00CB3AB0">
              <w:rPr>
                <w:rFonts w:ascii="Times New Roman" w:hAnsi="Times New Roman"/>
                <w:sz w:val="24"/>
                <w:szCs w:val="24"/>
              </w:rPr>
              <w:t>Trước cổng trường</w:t>
            </w:r>
          </w:p>
          <w:p w14:paraId="73EE9152" w14:textId="39944751" w:rsidR="00784A71" w:rsidRPr="00CB3AB0" w:rsidRDefault="00CB3AB0" w:rsidP="00CB3A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A71" w:rsidRPr="00CB3AB0">
              <w:rPr>
                <w:rFonts w:ascii="Times New Roman" w:hAnsi="Times New Roman"/>
                <w:sz w:val="24"/>
                <w:szCs w:val="24"/>
              </w:rPr>
              <w:t>Dọc trước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A71" w:rsidRPr="00CB3AB0">
              <w:rPr>
                <w:rFonts w:ascii="Times New Roman" w:hAnsi="Times New Roman"/>
                <w:sz w:val="24"/>
                <w:szCs w:val="24"/>
              </w:rPr>
              <w:t xml:space="preserve"> 02 dãy A, B</w:t>
            </w:r>
          </w:p>
          <w:p w14:paraId="359D2636" w14:textId="1A621E02" w:rsidR="00CB3AB0" w:rsidRPr="00CB3AB0" w:rsidRDefault="00CB3AB0" w:rsidP="00CB3A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- Đầu dãy B ( giáp với dãy thực hành, thư viện)</w:t>
            </w:r>
            <w:r w:rsidR="008438D9">
              <w:rPr>
                <w:rFonts w:ascii="Times New Roman" w:hAnsi="Times New Roman"/>
                <w:sz w:val="24"/>
                <w:szCs w:val="24"/>
              </w:rPr>
              <w:t>- cuốc dọn cỏ Dền</w:t>
            </w:r>
          </w:p>
          <w:p w14:paraId="699B3201" w14:textId="06A7F1A9" w:rsidR="00CB3AB0" w:rsidRPr="00CB3AB0" w:rsidRDefault="00CB3AB0" w:rsidP="00CB3A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A4CD3" w14:textId="15E2BFCB" w:rsidR="00784A71" w:rsidRPr="00CB3AB0" w:rsidRDefault="00784A71" w:rsidP="004B78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 xml:space="preserve">Quét, hốt rác, nhổ cỏ, </w:t>
            </w:r>
            <w:r w:rsidR="00CB3AB0" w:rsidRPr="00CB3AB0">
              <w:rPr>
                <w:rFonts w:ascii="Times New Roman" w:hAnsi="Times New Roman"/>
                <w:sz w:val="24"/>
                <w:szCs w:val="24"/>
              </w:rPr>
              <w:t>cuốc cỏ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1E2D1" w14:textId="520A3C22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B0">
              <w:rPr>
                <w:rFonts w:ascii="Times New Roman" w:hAnsi="Times New Roman"/>
                <w:sz w:val="24"/>
                <w:szCs w:val="24"/>
              </w:rPr>
              <w:t>GVCN</w:t>
            </w:r>
            <w:r w:rsidR="008438D9">
              <w:rPr>
                <w:rFonts w:ascii="Times New Roman" w:hAnsi="Times New Roman"/>
                <w:sz w:val="24"/>
                <w:szCs w:val="24"/>
              </w:rPr>
              <w:t xml:space="preserve"> lưu ý phân công cuốc, bao, chổi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72D30" w14:textId="77777777" w:rsidR="00784A71" w:rsidRPr="00CB3AB0" w:rsidRDefault="00784A71" w:rsidP="004B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2D3ED" w14:textId="77777777" w:rsidR="00784A71" w:rsidRPr="00CB3AB0" w:rsidRDefault="00784A71" w:rsidP="00784A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AB0">
        <w:rPr>
          <w:rFonts w:ascii="Times New Roman" w:hAnsi="Times New Roman" w:cs="Times New Roman"/>
          <w:sz w:val="24"/>
          <w:szCs w:val="24"/>
        </w:rPr>
        <w:t>BGH, Đoàn trường sẽ trực tiếp kiểm tra việc lao động của các lớp.</w:t>
      </w:r>
    </w:p>
    <w:p w14:paraId="15A8F25B" w14:textId="77777777" w:rsidR="00784A71" w:rsidRPr="00CB3AB0" w:rsidRDefault="00784A71" w:rsidP="00784A71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CB3AB0">
        <w:rPr>
          <w:rFonts w:ascii="Times New Roman" w:hAnsi="Times New Roman" w:cs="Times New Roman"/>
          <w:b/>
          <w:sz w:val="24"/>
          <w:szCs w:val="24"/>
        </w:rPr>
        <w:t xml:space="preserve">P. HIỆU TRƯỞNG </w:t>
      </w:r>
    </w:p>
    <w:p w14:paraId="3030DF6B" w14:textId="77777777" w:rsidR="00CB3AB0" w:rsidRPr="00CB3AB0" w:rsidRDefault="00784A71" w:rsidP="00CB3AB0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CB3A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3AB0">
        <w:rPr>
          <w:rFonts w:ascii="Times New Roman" w:hAnsi="Times New Roman" w:cs="Times New Roman"/>
          <w:i/>
          <w:sz w:val="24"/>
          <w:szCs w:val="24"/>
        </w:rPr>
        <w:t xml:space="preserve">  (đã ký)</w:t>
      </w:r>
    </w:p>
    <w:p w14:paraId="2B08086E" w14:textId="48744967" w:rsidR="00784A71" w:rsidRPr="00CB3AB0" w:rsidRDefault="00784A71" w:rsidP="00CB3AB0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B3AB0">
        <w:rPr>
          <w:rFonts w:ascii="Times New Roman" w:hAnsi="Times New Roman" w:cs="Times New Roman"/>
          <w:b/>
          <w:sz w:val="24"/>
          <w:szCs w:val="24"/>
        </w:rPr>
        <w:t xml:space="preserve">NGUYỄN </w:t>
      </w:r>
      <w:r w:rsidRPr="00CB3A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THỊ BÍCH NGUYỆT</w:t>
      </w:r>
    </w:p>
    <w:p w14:paraId="6E382200" w14:textId="77777777" w:rsidR="00784A71" w:rsidRPr="00CB3AB0" w:rsidRDefault="00784A71" w:rsidP="00784A71">
      <w:pPr>
        <w:rPr>
          <w:rFonts w:ascii="Times New Roman" w:hAnsi="Times New Roman" w:cs="Times New Roman"/>
          <w:sz w:val="24"/>
          <w:szCs w:val="24"/>
        </w:rPr>
      </w:pPr>
    </w:p>
    <w:p w14:paraId="7A7D431F" w14:textId="77777777" w:rsidR="00784A71" w:rsidRPr="00CB3AB0" w:rsidRDefault="00784A71" w:rsidP="00784A71">
      <w:pPr>
        <w:rPr>
          <w:rFonts w:ascii="Times New Roman" w:hAnsi="Times New Roman" w:cs="Times New Roman"/>
          <w:sz w:val="24"/>
          <w:szCs w:val="24"/>
        </w:rPr>
      </w:pPr>
    </w:p>
    <w:p w14:paraId="3284F679" w14:textId="77777777" w:rsidR="00784A71" w:rsidRPr="00CB3AB0" w:rsidRDefault="00784A71" w:rsidP="00784A71">
      <w:pPr>
        <w:rPr>
          <w:rFonts w:ascii="Times New Roman" w:hAnsi="Times New Roman" w:cs="Times New Roman"/>
          <w:sz w:val="24"/>
          <w:szCs w:val="24"/>
        </w:rPr>
      </w:pPr>
    </w:p>
    <w:p w14:paraId="31F03D53" w14:textId="77777777" w:rsidR="00784A71" w:rsidRPr="00CB3AB0" w:rsidRDefault="00784A71" w:rsidP="00784A71">
      <w:pPr>
        <w:rPr>
          <w:rFonts w:ascii="Times New Roman" w:hAnsi="Times New Roman" w:cs="Times New Roman"/>
          <w:sz w:val="24"/>
          <w:szCs w:val="24"/>
        </w:rPr>
      </w:pPr>
    </w:p>
    <w:p w14:paraId="686D69EC" w14:textId="77777777" w:rsidR="00784A71" w:rsidRPr="00CB3AB0" w:rsidRDefault="00784A71" w:rsidP="00784A71">
      <w:pPr>
        <w:rPr>
          <w:rFonts w:ascii="Times New Roman" w:hAnsi="Times New Roman" w:cs="Times New Roman"/>
          <w:sz w:val="24"/>
          <w:szCs w:val="24"/>
        </w:rPr>
      </w:pPr>
    </w:p>
    <w:p w14:paraId="48857B98" w14:textId="77777777" w:rsidR="00784A71" w:rsidRPr="00CB3AB0" w:rsidRDefault="00784A71" w:rsidP="00784A71">
      <w:pPr>
        <w:rPr>
          <w:rFonts w:ascii="Times New Roman" w:hAnsi="Times New Roman" w:cs="Times New Roman"/>
          <w:b/>
          <w:sz w:val="24"/>
          <w:szCs w:val="24"/>
        </w:rPr>
      </w:pPr>
    </w:p>
    <w:p w14:paraId="43E34F89" w14:textId="77777777" w:rsidR="00784A71" w:rsidRPr="00CB3AB0" w:rsidRDefault="00784A71" w:rsidP="00784A71">
      <w:pPr>
        <w:rPr>
          <w:rFonts w:ascii="Times New Roman" w:hAnsi="Times New Roman" w:cs="Times New Roman"/>
          <w:sz w:val="24"/>
          <w:szCs w:val="24"/>
        </w:rPr>
      </w:pPr>
    </w:p>
    <w:p w14:paraId="026F0208" w14:textId="77777777" w:rsidR="00784A71" w:rsidRPr="00CB3AB0" w:rsidRDefault="00784A71" w:rsidP="00784A71">
      <w:pPr>
        <w:rPr>
          <w:rFonts w:ascii="Times New Roman" w:hAnsi="Times New Roman" w:cs="Times New Roman"/>
          <w:sz w:val="24"/>
          <w:szCs w:val="24"/>
        </w:rPr>
      </w:pPr>
    </w:p>
    <w:p w14:paraId="77AD966A" w14:textId="77777777" w:rsidR="00784A71" w:rsidRPr="00CB3AB0" w:rsidRDefault="00784A71" w:rsidP="00784A71">
      <w:pPr>
        <w:rPr>
          <w:rFonts w:ascii="Times New Roman" w:hAnsi="Times New Roman" w:cs="Times New Roman"/>
          <w:sz w:val="24"/>
          <w:szCs w:val="24"/>
        </w:rPr>
      </w:pPr>
    </w:p>
    <w:p w14:paraId="5970527A" w14:textId="77777777" w:rsidR="00784A71" w:rsidRPr="00CB3AB0" w:rsidRDefault="00784A71" w:rsidP="00784A71">
      <w:pPr>
        <w:rPr>
          <w:rFonts w:ascii="Times New Roman" w:hAnsi="Times New Roman" w:cs="Times New Roman"/>
          <w:sz w:val="24"/>
          <w:szCs w:val="24"/>
        </w:rPr>
      </w:pPr>
    </w:p>
    <w:p w14:paraId="4518E75D" w14:textId="77777777" w:rsidR="00784A71" w:rsidRPr="00CB3AB0" w:rsidRDefault="00784A71" w:rsidP="00784A71">
      <w:pPr>
        <w:rPr>
          <w:rFonts w:ascii="Times New Roman" w:hAnsi="Times New Roman" w:cs="Times New Roman"/>
          <w:sz w:val="24"/>
          <w:szCs w:val="24"/>
        </w:rPr>
      </w:pPr>
    </w:p>
    <w:p w14:paraId="2391E8FF" w14:textId="77777777" w:rsidR="001011E7" w:rsidRPr="00CB3AB0" w:rsidRDefault="001011E7">
      <w:pPr>
        <w:rPr>
          <w:rFonts w:ascii="Times New Roman" w:hAnsi="Times New Roman" w:cs="Times New Roman"/>
          <w:sz w:val="24"/>
          <w:szCs w:val="24"/>
        </w:rPr>
      </w:pPr>
    </w:p>
    <w:sectPr w:rsidR="001011E7" w:rsidRPr="00CB3AB0" w:rsidSect="00CB3AB0">
      <w:pgSz w:w="12240" w:h="15840"/>
      <w:pgMar w:top="0" w:right="476" w:bottom="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57FE"/>
    <w:multiLevelType w:val="hybridMultilevel"/>
    <w:tmpl w:val="B824B70A"/>
    <w:lvl w:ilvl="0" w:tplc="92844BD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30CCF"/>
    <w:multiLevelType w:val="hybridMultilevel"/>
    <w:tmpl w:val="8C9A60E0"/>
    <w:lvl w:ilvl="0" w:tplc="06F8A32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241603">
    <w:abstractNumId w:val="1"/>
  </w:num>
  <w:num w:numId="2" w16cid:durableId="34131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71"/>
    <w:rsid w:val="001011E7"/>
    <w:rsid w:val="005D1C06"/>
    <w:rsid w:val="00784A71"/>
    <w:rsid w:val="00804912"/>
    <w:rsid w:val="008438D9"/>
    <w:rsid w:val="00C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AC8F"/>
  <w15:chartTrackingRefBased/>
  <w15:docId w15:val="{39374501-9F6D-4965-83B4-23B32F25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71"/>
    <w:pPr>
      <w:spacing w:after="200" w:line="276" w:lineRule="auto"/>
    </w:pPr>
    <w:rPr>
      <w:rFonts w:asciiTheme="minorHAnsi" w:eastAsiaTheme="minorEastAsia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71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2023-04-14T08:01:00Z</dcterms:created>
  <dcterms:modified xsi:type="dcterms:W3CDTF">2023-04-14T09:22:00Z</dcterms:modified>
</cp:coreProperties>
</file>